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42" w:rsidRPr="00B16C42" w:rsidRDefault="00B16C42" w:rsidP="00B1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6C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6C42" w:rsidRDefault="00B16C42" w:rsidP="00B1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42">
        <w:rPr>
          <w:rFonts w:ascii="Times New Roman" w:hAnsi="Times New Roman" w:cs="Times New Roman"/>
          <w:b/>
          <w:sz w:val="28"/>
          <w:szCs w:val="28"/>
        </w:rPr>
        <w:t>О НАЛИЧИИ ОБЩЕЖИТИЯ, ИНТЕРНАТА</w:t>
      </w:r>
    </w:p>
    <w:p w:rsidR="009D0777" w:rsidRDefault="00B16C42" w:rsidP="00B1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42">
        <w:rPr>
          <w:rFonts w:ascii="Times New Roman" w:hAnsi="Times New Roman" w:cs="Times New Roman"/>
          <w:b/>
          <w:sz w:val="28"/>
          <w:szCs w:val="28"/>
        </w:rPr>
        <w:t xml:space="preserve"> В МБОУ СОШ УИОП </w:t>
      </w:r>
      <w:proofErr w:type="spellStart"/>
      <w:r w:rsidRPr="00B16C42">
        <w:rPr>
          <w:rFonts w:ascii="Times New Roman" w:hAnsi="Times New Roman" w:cs="Times New Roman"/>
          <w:b/>
          <w:sz w:val="28"/>
          <w:szCs w:val="28"/>
        </w:rPr>
        <w:t>г.ЗЕРНОГРАДА</w:t>
      </w:r>
      <w:proofErr w:type="spellEnd"/>
    </w:p>
    <w:p w:rsidR="00B16C42" w:rsidRDefault="00B16C42" w:rsidP="00B16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42" w:rsidRPr="00B16C42" w:rsidRDefault="00B16C42" w:rsidP="00B1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, интернат в МБОУ СОШ УИОП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г.Зернограда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sectPr w:rsidR="00B16C42" w:rsidRPr="00B16C42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42"/>
    <w:rsid w:val="00304815"/>
    <w:rsid w:val="00693DFD"/>
    <w:rsid w:val="009D0777"/>
    <w:rsid w:val="00B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EE0E2-761C-4D1F-9481-137DB130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Администратор безопасности</cp:lastModifiedBy>
  <cp:revision>2</cp:revision>
  <dcterms:created xsi:type="dcterms:W3CDTF">2017-03-27T15:11:00Z</dcterms:created>
  <dcterms:modified xsi:type="dcterms:W3CDTF">2017-03-27T15:11:00Z</dcterms:modified>
</cp:coreProperties>
</file>