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5AE6" w14:textId="051EC389" w:rsidR="007E5766" w:rsidRPr="00A53749" w:rsidRDefault="005F321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877933"/>
      <w:r w:rsidRPr="00A537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МИНИСТЕРСТВО ПРОСВЕЩЕНИЯ РОССИЙСКОЙ ФЕДЕРАЦИИ‌‌ </w:t>
      </w:r>
    </w:p>
    <w:p w14:paraId="462411A1" w14:textId="77777777" w:rsidR="007E5766" w:rsidRPr="00A53749" w:rsidRDefault="005F321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3749">
        <w:rPr>
          <w:rFonts w:ascii="Times New Roman" w:hAnsi="Times New Roman" w:cs="Times New Roman"/>
          <w:b/>
          <w:sz w:val="24"/>
          <w:szCs w:val="24"/>
          <w:lang w:val="ru-RU"/>
        </w:rPr>
        <w:t>‌‌</w:t>
      </w:r>
      <w:r w:rsidRPr="00A53749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14:paraId="32D97796" w14:textId="77777777" w:rsidR="00B24685" w:rsidRPr="00A53749" w:rsidRDefault="00B24685" w:rsidP="00B2468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7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общего и профессионального образования Ростовской области</w:t>
      </w:r>
    </w:p>
    <w:p w14:paraId="5BCD96E6" w14:textId="77777777" w:rsidR="00B24685" w:rsidRPr="00A53749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749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образования Администрации Зерноградского района</w:t>
      </w:r>
    </w:p>
    <w:p w14:paraId="7922D47C" w14:textId="77777777" w:rsidR="00B24685" w:rsidRPr="00A53749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7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муниципальное бюджетное общеобразовательное учреждение </w:t>
      </w:r>
    </w:p>
    <w:p w14:paraId="483E9E92" w14:textId="77777777" w:rsidR="00B24685" w:rsidRPr="00A53749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7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средняя общеобразовательная школа с углубленным изучением </w:t>
      </w:r>
    </w:p>
    <w:p w14:paraId="255614E4" w14:textId="77777777" w:rsidR="00B24685" w:rsidRPr="00A53749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749">
        <w:rPr>
          <w:rFonts w:ascii="Times New Roman" w:eastAsia="Calibri" w:hAnsi="Times New Roman" w:cs="Times New Roman"/>
          <w:sz w:val="24"/>
          <w:szCs w:val="24"/>
          <w:lang w:val="ru-RU"/>
        </w:rPr>
        <w:t>математики, информатики, иностранных языков г. Зернограда</w:t>
      </w:r>
    </w:p>
    <w:p w14:paraId="726C3E19" w14:textId="77777777" w:rsidR="00B24685" w:rsidRPr="00A53749" w:rsidRDefault="00B24685" w:rsidP="00B2468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/>
        </w:rPr>
      </w:pPr>
    </w:p>
    <w:p w14:paraId="704C87A0" w14:textId="056CD895" w:rsidR="00B24685" w:rsidRPr="00A53749" w:rsidRDefault="00B24685" w:rsidP="00B2468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FBF239" w14:textId="77777777" w:rsidR="00B24685" w:rsidRPr="00A53749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6883A2A" w14:textId="77777777" w:rsidR="00B24685" w:rsidRPr="00A53749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32C45B5" w14:textId="77777777" w:rsidR="00B24685" w:rsidRPr="00A53749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47B128A" w14:textId="77777777" w:rsidR="00B24685" w:rsidRPr="00A53749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2326" w:rsidRPr="009740DC" w14:paraId="5FC60425" w14:textId="77777777" w:rsidTr="006F08E2">
        <w:tc>
          <w:tcPr>
            <w:tcW w:w="3114" w:type="dxa"/>
          </w:tcPr>
          <w:p w14:paraId="5082ED2E" w14:textId="77777777" w:rsidR="00B24685" w:rsidRPr="00A53749" w:rsidRDefault="00B24685" w:rsidP="006F08E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14:paraId="49D1EEA1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Методическим советом</w:t>
            </w:r>
          </w:p>
          <w:p w14:paraId="15BC6611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  <w:p w14:paraId="77A449E7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</w:p>
          <w:p w14:paraId="74B417CE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29.08.2023г. №1</w:t>
            </w:r>
          </w:p>
          <w:p w14:paraId="3C022176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______Авраменко Е.Ю.</w:t>
            </w:r>
          </w:p>
          <w:p w14:paraId="38CA8DCD" w14:textId="77777777" w:rsidR="00B24685" w:rsidRPr="00A53749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DAEB475" w14:textId="77777777" w:rsidR="00B24685" w:rsidRPr="00A53749" w:rsidRDefault="00B24685" w:rsidP="006F08E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14:paraId="424DD52E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</w:t>
            </w:r>
          </w:p>
          <w:p w14:paraId="3EF81609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</w:t>
            </w:r>
          </w:p>
          <w:p w14:paraId="4E722651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________Головко С.И.</w:t>
            </w:r>
          </w:p>
          <w:p w14:paraId="0C34E378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29.08.2023г.</w:t>
            </w:r>
          </w:p>
          <w:p w14:paraId="6407379A" w14:textId="77777777" w:rsidR="00B24685" w:rsidRPr="00A53749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3ECF3F4" w14:textId="77777777" w:rsidR="00B24685" w:rsidRPr="00A53749" w:rsidRDefault="00B24685" w:rsidP="006F08E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14:paraId="3457856C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директора МБОУ СОШ УИОП г. Зернограда</w:t>
            </w:r>
          </w:p>
          <w:p w14:paraId="1CA65967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29.08.2023г. №143</w:t>
            </w:r>
          </w:p>
          <w:p w14:paraId="34C07DBD" w14:textId="77777777" w:rsidR="00B24685" w:rsidRPr="00A53749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______Рудиченко И.Б.</w:t>
            </w:r>
          </w:p>
          <w:p w14:paraId="57A493C6" w14:textId="77777777" w:rsidR="00B24685" w:rsidRPr="00A53749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99EAE3" w14:textId="77777777" w:rsidR="00B24685" w:rsidRPr="00A53749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DD4F271" w14:textId="77777777" w:rsidR="00B24685" w:rsidRPr="00A53749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3749">
        <w:rPr>
          <w:rFonts w:ascii="Times New Roman" w:hAnsi="Times New Roman" w:cs="Times New Roman"/>
          <w:sz w:val="24"/>
          <w:szCs w:val="24"/>
          <w:lang w:val="ru-RU"/>
        </w:rPr>
        <w:t>‌</w:t>
      </w:r>
    </w:p>
    <w:p w14:paraId="6B797285" w14:textId="77777777" w:rsidR="00B24685" w:rsidRPr="00A53749" w:rsidRDefault="00B24685" w:rsidP="00B2468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D2B4DBB" w14:textId="77777777" w:rsidR="00B24685" w:rsidRPr="00A53749" w:rsidRDefault="00B24685" w:rsidP="00B2468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3749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14:paraId="118C4653" w14:textId="1B8B4DE0" w:rsidR="009B25F3" w:rsidRPr="009B25F3" w:rsidRDefault="000F2481" w:rsidP="009B25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D72874A" w14:textId="77777777" w:rsidR="009B25F3" w:rsidRPr="009B25F3" w:rsidRDefault="009B25F3" w:rsidP="009B25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курса  внеурочной  деятельности</w:t>
      </w:r>
    </w:p>
    <w:p w14:paraId="3DBCF102" w14:textId="12D60690" w:rsidR="009B25F3" w:rsidRPr="009B25F3" w:rsidRDefault="009B25F3" w:rsidP="009B25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6F1F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Мир профессий</w:t>
      </w:r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   </w:t>
      </w:r>
    </w:p>
    <w:p w14:paraId="1476AC60" w14:textId="77777777" w:rsidR="009B25F3" w:rsidRPr="009B25F3" w:rsidRDefault="009B25F3" w:rsidP="009B25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7BF9FC4" w14:textId="058DFF59" w:rsidR="009B25F3" w:rsidRPr="009B25F3" w:rsidRDefault="009B25F3" w:rsidP="009B25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обучающихся 4 «</w:t>
      </w:r>
      <w:r w:rsidR="00877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класса начального общего образования</w:t>
      </w:r>
    </w:p>
    <w:p w14:paraId="7D60E137" w14:textId="77777777" w:rsidR="009B25F3" w:rsidRPr="009B25F3" w:rsidRDefault="009B25F3" w:rsidP="009B25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25F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14:paraId="08ACF1F8" w14:textId="77777777" w:rsidR="009B25F3" w:rsidRPr="009B25F3" w:rsidRDefault="009B25F3" w:rsidP="009B25F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DCB7BA7" w14:textId="319532F2" w:rsidR="009B25F3" w:rsidRPr="009B25F3" w:rsidRDefault="009B25F3" w:rsidP="009B25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B2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учитель</w:t>
      </w:r>
      <w:r w:rsidRPr="009B25F3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="00877BD7">
        <w:rPr>
          <w:rFonts w:ascii="Times New Roman" w:eastAsia="Calibri" w:hAnsi="Times New Roman" w:cs="Times New Roman"/>
          <w:sz w:val="24"/>
          <w:szCs w:val="24"/>
          <w:lang w:val="ru-RU"/>
        </w:rPr>
        <w:t>Карпова Ольга Петровна</w:t>
      </w:r>
    </w:p>
    <w:p w14:paraId="3253973A" w14:textId="77777777" w:rsidR="009B25F3" w:rsidRPr="009B25F3" w:rsidRDefault="009B25F3" w:rsidP="009B25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B25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405E8F4B" w14:textId="476AEBBA" w:rsidR="00B24685" w:rsidRPr="00A53749" w:rsidRDefault="009B25F3" w:rsidP="00B24685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7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9550672" w14:textId="06EF4959" w:rsidR="00B24685" w:rsidRPr="00A53749" w:rsidRDefault="009B25F3" w:rsidP="00B246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7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DE5026E" w14:textId="77777777" w:rsidR="00B24685" w:rsidRPr="00A53749" w:rsidRDefault="00B24685" w:rsidP="00B2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59B0696" w14:textId="77777777" w:rsidR="00B24685" w:rsidRPr="00A53749" w:rsidRDefault="00B24685" w:rsidP="00B2468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val="ru-RU" w:eastAsia="ru-RU"/>
        </w:rPr>
      </w:pPr>
    </w:p>
    <w:p w14:paraId="77586D0C" w14:textId="77777777" w:rsidR="00B24685" w:rsidRPr="00A53749" w:rsidRDefault="00B24685" w:rsidP="00B2468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37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5C6D48" w14:textId="77777777" w:rsidR="00B24685" w:rsidRDefault="00B24685" w:rsidP="00B2468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A0FBACE" w14:textId="77777777" w:rsidR="001A5288" w:rsidRDefault="001A5288" w:rsidP="00B2468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34AFAC3" w14:textId="77777777" w:rsidR="001A5288" w:rsidRPr="00A53749" w:rsidRDefault="001A5288" w:rsidP="00B2468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D929D0" w14:textId="77777777" w:rsidR="00B24685" w:rsidRPr="00A53749" w:rsidRDefault="00B24685" w:rsidP="00B2468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820401C" w14:textId="77777777" w:rsidR="006F1FB9" w:rsidRPr="006F1FB9" w:rsidRDefault="006F1FB9" w:rsidP="006F1F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4829D8" w14:textId="77777777" w:rsidR="006F1FB9" w:rsidRPr="006F1FB9" w:rsidRDefault="006F1FB9" w:rsidP="006F1FB9">
      <w:pPr>
        <w:shd w:val="clear" w:color="auto" w:fill="FFFFFF"/>
        <w:spacing w:after="12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F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 </w:t>
      </w:r>
      <w:r w:rsidRPr="006F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Пояснительная записка</w:t>
      </w:r>
    </w:p>
    <w:p w14:paraId="637A1BBC" w14:textId="77777777" w:rsidR="006F1FB9" w:rsidRPr="006F1FB9" w:rsidRDefault="006F1FB9" w:rsidP="006F1FB9">
      <w:pPr>
        <w:shd w:val="clear" w:color="auto" w:fill="FFFFFF"/>
        <w:spacing w:after="0" w:line="273" w:lineRule="auto"/>
        <w:ind w:left="-284" w:firstLine="99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14:paraId="5E86D416" w14:textId="77777777" w:rsidR="006F1FB9" w:rsidRPr="006F1FB9" w:rsidRDefault="006F1FB9" w:rsidP="006F1FB9">
      <w:pPr>
        <w:shd w:val="clear" w:color="auto" w:fill="FFFFFF"/>
        <w:spacing w:after="0" w:line="273" w:lineRule="auto"/>
        <w:ind w:left="-284" w:firstLine="99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14:paraId="75833332" w14:textId="77777777" w:rsidR="006F1FB9" w:rsidRPr="006F1FB9" w:rsidRDefault="006F1FB9" w:rsidP="006F1FB9">
      <w:pPr>
        <w:shd w:val="clear" w:color="auto" w:fill="FFFFFF"/>
        <w:spacing w:after="0" w:line="273" w:lineRule="auto"/>
        <w:ind w:left="-284" w:firstLine="99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«Мир профессий» направлена на расширение кругозора младших школьников по профориентации и создание условий для формирования личностных качеств.</w:t>
      </w:r>
    </w:p>
    <w:p w14:paraId="454FF1E3" w14:textId="77777777" w:rsidR="006F1FB9" w:rsidRPr="006F1FB9" w:rsidRDefault="006F1FB9" w:rsidP="006F1FB9">
      <w:pPr>
        <w:shd w:val="clear" w:color="auto" w:fill="FFFFFF"/>
        <w:spacing w:after="0" w:line="273" w:lineRule="auto"/>
        <w:ind w:left="-284" w:firstLine="99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учащихся. </w:t>
      </w:r>
    </w:p>
    <w:p w14:paraId="26FF5A86" w14:textId="77777777" w:rsidR="006F1FB9" w:rsidRDefault="006F1FB9" w:rsidP="006F1FB9">
      <w:pPr>
        <w:shd w:val="clear" w:color="auto" w:fill="FFFFFF"/>
        <w:spacing w:after="0" w:line="273" w:lineRule="auto"/>
        <w:ind w:left="-284" w:firstLine="99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Курс «Мир профессий» реализует обще-интеллектуальное направление во внеурочной деятельности начального общего образования. Программа составлена в соответствии с требованиями Федерального государственного образовательного стандарта и Концепцией духовно-нравственного воспитания и развития, на основе программы развивающего курса «Мир профессий», авторы Прилипская Е.В., Сухаревская Е.Ю.</w:t>
      </w:r>
    </w:p>
    <w:p w14:paraId="1632A127" w14:textId="77777777" w:rsidR="006F1FB9" w:rsidRPr="006F1FB9" w:rsidRDefault="006F1FB9" w:rsidP="006F1FB9">
      <w:pPr>
        <w:shd w:val="clear" w:color="auto" w:fill="FFFFFF"/>
        <w:spacing w:after="0" w:line="273" w:lineRule="auto"/>
        <w:ind w:left="-284" w:firstLine="99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E2DBB9C" w14:textId="03A6F8A0" w:rsidR="006F1FB9" w:rsidRPr="006F1FB9" w:rsidRDefault="006F1FB9" w:rsidP="006F1F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FB9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val="ru-RU" w:eastAsia="hi-IN" w:bidi="hi-IN"/>
        </w:rPr>
        <w:t xml:space="preserve"> «</w:t>
      </w:r>
      <w:r w:rsidRPr="006F1FB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u w:val="single"/>
          <w:lang w:val="ru-RU" w:eastAsia="hi-IN" w:bidi="hi-IN"/>
        </w:rPr>
        <w:t>Общая характеристика учебного предмета».</w:t>
      </w:r>
    </w:p>
    <w:p w14:paraId="5B8316B4" w14:textId="77777777" w:rsidR="006F1FB9" w:rsidRPr="006F1FB9" w:rsidRDefault="006F1FB9" w:rsidP="006F1F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6F1FB9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</w:t>
      </w:r>
    </w:p>
    <w:p w14:paraId="4F0AD8B9" w14:textId="77777777" w:rsidR="006F1FB9" w:rsidRPr="006F1FB9" w:rsidRDefault="006F1FB9" w:rsidP="006F1F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внеурочной деятельности по социальному направлению «Мир профессий» состоит из четырёх модулей:  </w:t>
      </w:r>
    </w:p>
    <w:p w14:paraId="6E29092C" w14:textId="77777777" w:rsidR="006F1FB9" w:rsidRPr="006F1FB9" w:rsidRDefault="006F1FB9" w:rsidP="006F1F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Первый модуль </w:t>
      </w:r>
      <w:r w:rsidRPr="006F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ru-RU"/>
        </w:rPr>
        <w:t>1 класс</w:t>
      </w: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 формирование знаний о труде, понимание значения труда для   жизни общества и каждого человека</w:t>
      </w:r>
    </w:p>
    <w:p w14:paraId="3751C044" w14:textId="77777777" w:rsidR="006F1FB9" w:rsidRPr="006F1FB9" w:rsidRDefault="006F1FB9" w:rsidP="006F1F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Второй модуль 2</w:t>
      </w:r>
      <w:r w:rsidRPr="006F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ru-RU"/>
        </w:rPr>
        <w:t xml:space="preserve"> класс</w:t>
      </w: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формирование творческого воображения, мышления, интереса к трудовой и профессиональной деятельности; желания овладеть какой-либо профессией</w:t>
      </w:r>
    </w:p>
    <w:p w14:paraId="5649BE1A" w14:textId="77777777" w:rsidR="006F1FB9" w:rsidRPr="006F1FB9" w:rsidRDefault="006F1FB9" w:rsidP="006F1F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Третий модуль </w:t>
      </w:r>
      <w:r w:rsidRPr="006F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ru-RU"/>
        </w:rPr>
        <w:t>3 класс</w:t>
      </w: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развитие интеллектуальных способностей, обогащение представлений о различных сторонах профессий;</w:t>
      </w:r>
    </w:p>
    <w:p w14:paraId="660EDDA2" w14:textId="77777777" w:rsidR="006F1FB9" w:rsidRPr="006F1FB9" w:rsidRDefault="006F1FB9" w:rsidP="006F1F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Четвёртый модуль </w:t>
      </w:r>
      <w:r w:rsidRPr="006F1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ru-RU"/>
        </w:rPr>
        <w:t>4 класс</w:t>
      </w: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формирование у обучающихся чувства ответственности, способности ориентироваться в многообразии трудовой деятельности людей Рязанской области.</w:t>
      </w:r>
    </w:p>
    <w:p w14:paraId="63598929" w14:textId="77777777" w:rsidR="006F1FB9" w:rsidRPr="006F1FB9" w:rsidRDefault="006F1FB9" w:rsidP="006F1F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1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Основным методом</w:t>
      </w: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реализации программы является метод проблемного обучения, позволяющий путём создания проблемных ситуаций, с помощью информационных вопросов 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14:paraId="7CEFC6A7" w14:textId="77777777" w:rsidR="006F1FB9" w:rsidRPr="006F1FB9" w:rsidRDefault="006F1FB9" w:rsidP="006F1F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1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lastRenderedPageBreak/>
        <w:t>Связь межпредметных областей с внеурочной деятельностью</w:t>
      </w:r>
      <w:r w:rsidRPr="006F1F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Изучение программы внеурочной деятельности по социальному направлению «Введение в мир профессий» тесно связано с такими дисциплинами как «Математика», «Русский язык», «Литературное чтение», «Изобразительное искусство», «Технология», «Музыка», «Окружающий мир».</w:t>
      </w:r>
    </w:p>
    <w:p w14:paraId="15A4EFEE" w14:textId="77777777" w:rsidR="006F1FB9" w:rsidRPr="006F1FB9" w:rsidRDefault="006F1FB9" w:rsidP="006F1F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</w:p>
    <w:p w14:paraId="7395294B" w14:textId="20076945" w:rsidR="006F1FB9" w:rsidRPr="006F1FB9" w:rsidRDefault="006F1FB9" w:rsidP="006F1FB9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  <w:lang w:val="ru-RU"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u w:val="single"/>
          <w:lang w:val="ru-RU" w:eastAsia="ar-SA"/>
        </w:rPr>
        <w:t xml:space="preserve"> </w:t>
      </w:r>
      <w:r w:rsidRPr="006F1FB9">
        <w:rPr>
          <w:rFonts w:ascii="Times New Roman" w:eastAsia="Arial" w:hAnsi="Times New Roman" w:cs="Times New Roman"/>
          <w:b/>
          <w:sz w:val="28"/>
          <w:szCs w:val="28"/>
          <w:u w:val="single"/>
          <w:lang w:val="ru-RU" w:eastAsia="ar-SA"/>
        </w:rPr>
        <w:t xml:space="preserve"> «Место предмета в учебном плане».</w:t>
      </w:r>
    </w:p>
    <w:p w14:paraId="3C5E060D" w14:textId="03313412" w:rsidR="006F1FB9" w:rsidRPr="006F1FB9" w:rsidRDefault="006F1FB9" w:rsidP="006F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F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Согласно учебному плану МБОУ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8E25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 </w:t>
      </w:r>
      <w:r w:rsidR="008E25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УИОП г. Зернограда</w:t>
      </w:r>
      <w:r w:rsidRPr="006F1F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изучение курса внеурочной деятельности в </w:t>
      </w:r>
      <w:r w:rsidR="008E25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F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классе отводится 34 часа в год: 1 час в неделю, 34 учебных недели.</w:t>
      </w:r>
    </w:p>
    <w:p w14:paraId="7E1AF876" w14:textId="77777777" w:rsidR="006F1FB9" w:rsidRPr="006F1FB9" w:rsidRDefault="006F1FB9" w:rsidP="006F1FB9">
      <w:pPr>
        <w:autoSpaceDE w:val="0"/>
        <w:autoSpaceDN w:val="0"/>
        <w:adjustRightInd w:val="0"/>
        <w:spacing w:after="0" w:line="240" w:lineRule="auto"/>
        <w:ind w:left="1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val="ru-RU"/>
        </w:rPr>
      </w:pPr>
    </w:p>
    <w:p w14:paraId="28511FA9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Планируемые результаты курса «Мир профессий» 4 класс</w:t>
      </w:r>
    </w:p>
    <w:p w14:paraId="4B386CB6" w14:textId="77777777" w:rsidR="008E25B2" w:rsidRPr="008E25B2" w:rsidRDefault="008E25B2" w:rsidP="008E25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E25B2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В результате реализации программы у обучающихся будут сформированы:</w:t>
      </w:r>
    </w:p>
    <w:p w14:paraId="4EAF658C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Личностные результаты</w:t>
      </w:r>
    </w:p>
    <w:p w14:paraId="39D7871F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ученика будут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сформированы</w:t>
      </w:r>
      <w:r w:rsidRPr="008E25B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14:paraId="1C67933F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положительное отношение к процессу учения, к приобретению знаний и умений,</w:t>
      </w:r>
    </w:p>
    <w:p w14:paraId="4C888957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стремление преодолевать возникающие затруднения;</w:t>
      </w:r>
    </w:p>
    <w:p w14:paraId="2D09A3F3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осознание себя как индивидуальности и одновременно как члена общества с</w:t>
      </w:r>
    </w:p>
    <w:p w14:paraId="65E376D8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ориентацией на проявление доброго отношения к людям, уважения к их труду,</w:t>
      </w:r>
    </w:p>
    <w:p w14:paraId="625326F1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на участие в совместных делах, на помощь людям, в том числе сверстникам;</w:t>
      </w:r>
    </w:p>
    <w:p w14:paraId="2B09C9AA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умение выделять нравственный аспект поведения, соотносить поступки и</w:t>
      </w:r>
    </w:p>
    <w:p w14:paraId="318A37A1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события с принятыми в обществе морально-этическими принципами.</w:t>
      </w:r>
    </w:p>
    <w:p w14:paraId="1E84F029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ученика могут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быть сформированы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6CFE121C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стремление к саморазвитию, желание открывать новое знание, новые способы</w:t>
      </w:r>
    </w:p>
    <w:p w14:paraId="6A09A55E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действия, готовность преодолевать учебные затруднения и адекватно оценивать</w:t>
      </w:r>
    </w:p>
    <w:p w14:paraId="0F1A0841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свои успехи и неудачи, умение сотрудничать;</w:t>
      </w:r>
    </w:p>
    <w:p w14:paraId="74BB57D0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стремление к соблюдению морально-этических норм общения с людьми другой</w:t>
      </w:r>
    </w:p>
    <w:p w14:paraId="5224BB3A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национальности, с нарушениями здоровья.</w:t>
      </w:r>
    </w:p>
    <w:p w14:paraId="662F72DD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</w:p>
    <w:p w14:paraId="45567D79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Регулятивные универсальные учебные действия</w:t>
      </w:r>
    </w:p>
    <w:p w14:paraId="22186818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Ученик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научится:</w:t>
      </w:r>
    </w:p>
    <w:p w14:paraId="1D5E3218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организовывать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свою деятельность, готовить рабочее место для выполнения</w:t>
      </w:r>
    </w:p>
    <w:p w14:paraId="41B4803C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разных видов работ;</w:t>
      </w:r>
    </w:p>
    <w:p w14:paraId="44A85C82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принимать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(ставить) учебно-познавательную задачу и сохранять её до конца</w:t>
      </w:r>
    </w:p>
    <w:p w14:paraId="09F1B17C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учебных действий;</w:t>
      </w:r>
    </w:p>
    <w:p w14:paraId="183295C0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планировать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(в сотрудничестве с учителем, с одноклассниками или</w:t>
      </w:r>
    </w:p>
    <w:p w14:paraId="67A7A6F6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самостоятельно) свои действия в соответствии с решаемыми учебно-</w:t>
      </w:r>
    </w:p>
    <w:p w14:paraId="25BD1EC2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познавательными, учебно-практическими, экспериментальными задачами;</w:t>
      </w:r>
    </w:p>
    <w:p w14:paraId="6351C7D3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действовать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согласно составленному плану, а также по инструкциям учителя;</w:t>
      </w:r>
    </w:p>
    <w:p w14:paraId="536BD134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контролировать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выполнение действий, вносить необходимые коррективы (свои</w:t>
      </w:r>
    </w:p>
    <w:p w14:paraId="6A4592C7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и учителя);</w:t>
      </w:r>
    </w:p>
    <w:p w14:paraId="0A1CC2CC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оценивать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результаты решения поставленных задач, находить ошибки и</w:t>
      </w:r>
    </w:p>
    <w:p w14:paraId="0C69D22C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способы их устранения.</w:t>
      </w:r>
    </w:p>
    <w:p w14:paraId="52B08F17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Ученик получит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возможность научиться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5A6E4C88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оценивать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своё знание и незнание, умение и неумение, продвижение в</w:t>
      </w:r>
    </w:p>
    <w:p w14:paraId="547ADBD1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овладении тем или иным знанием и умением по изучаемой теме;</w:t>
      </w:r>
    </w:p>
    <w:p w14:paraId="084FB5AC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ставить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учебно-познавательные задачи перед выполнением разных заданий;</w:t>
      </w:r>
    </w:p>
    <w:p w14:paraId="74F94BAB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проявлять инициативу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в постановке новых задач, предлагать собственные</w:t>
      </w:r>
    </w:p>
    <w:p w14:paraId="1AD8C434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способы решения;</w:t>
      </w:r>
    </w:p>
    <w:p w14:paraId="08EBB3B8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адекватно оценивать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результаты учебной деятельности, осознавать причины</w:t>
      </w:r>
    </w:p>
    <w:p w14:paraId="555A4F7E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неуспеха и обдумывать план восполнения пробелов в знаниях и умениях.</w:t>
      </w:r>
    </w:p>
    <w:p w14:paraId="04A870B7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Познавательные универсальные учебные действия</w:t>
      </w:r>
    </w:p>
    <w:p w14:paraId="4CF8CB16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Ученик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научится:</w:t>
      </w:r>
    </w:p>
    <w:p w14:paraId="7F93E414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осознавать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учебно-познавательную, учебно-практическую, экспериментальную</w:t>
      </w:r>
    </w:p>
    <w:p w14:paraId="67A1D258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задачи;</w:t>
      </w:r>
    </w:p>
    <w:p w14:paraId="460F5635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осуществлять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поиск информации, необходимой для решения учебных задач,</w:t>
      </w:r>
    </w:p>
    <w:p w14:paraId="556AF9BB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собственных наблюдений объектов природы и культуры, личного опыта</w:t>
      </w:r>
    </w:p>
    <w:p w14:paraId="03FB69E8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общения с людьми;</w:t>
      </w:r>
    </w:p>
    <w:p w14:paraId="5F1A9D21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понимать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информацию, представленную в вербальной форме, изобразительной,</w:t>
      </w:r>
    </w:p>
    <w:p w14:paraId="1B0AEF81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схематической, модельной и др., определять основную и второстепенную</w:t>
      </w:r>
    </w:p>
    <w:p w14:paraId="0D92ECA7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информацию;</w:t>
      </w:r>
    </w:p>
    <w:p w14:paraId="588D6C67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применять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для решения задач (под руководством учителя) логические действия</w:t>
      </w:r>
    </w:p>
    <w:p w14:paraId="44848BED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анализа, сравнения, обобщения, классификации, установления причинно-</w:t>
      </w:r>
    </w:p>
    <w:p w14:paraId="2BF8DB24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следственных связей, построения рассуждений и выводов;</w:t>
      </w:r>
    </w:p>
    <w:p w14:paraId="04FBB7F8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наблюдать и сопоставлять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, выявлять взаимосвязи и зависимости, отражать</w:t>
      </w:r>
    </w:p>
    <w:p w14:paraId="47CD47EF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полученную при наблюдении информацию в виде рисунка, схемы, таблицы;</w:t>
      </w:r>
    </w:p>
    <w:p w14:paraId="294D876C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>-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использовать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готовые модели для изучения строения природных объектов и</w:t>
      </w:r>
    </w:p>
    <w:p w14:paraId="1E510DC8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объяснения природных явлений;</w:t>
      </w:r>
    </w:p>
    <w:p w14:paraId="268A7970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осуществлять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кодирование и декодирование информации в знаково-</w:t>
      </w:r>
    </w:p>
    <w:p w14:paraId="296197FA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символической форме.</w:t>
      </w:r>
    </w:p>
    <w:p w14:paraId="201026F1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Ученик получит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возможность научиться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26B2AC37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сопоставлять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информацию из разных источников, осуществлять выбор</w:t>
      </w:r>
    </w:p>
    <w:p w14:paraId="2F858A74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дополнительных источников информации для решения исследовательских задач,</w:t>
      </w:r>
    </w:p>
    <w:p w14:paraId="311D6121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включая Интернет;</w:t>
      </w:r>
    </w:p>
    <w:p w14:paraId="4F23F26C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обобщать и систематизировать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информацию, переводить её из одной формы в</w:t>
      </w:r>
    </w:p>
    <w:p w14:paraId="3118055B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другую (принятую в словесной форме, переводить в изобразительную,</w:t>
      </w:r>
    </w:p>
    <w:p w14:paraId="01925206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схематическую, табличную);</w:t>
      </w:r>
    </w:p>
    <w:p w14:paraId="65615B1D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дополнять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готовые информационные объекты (тексты, таблицы, схемы,</w:t>
      </w:r>
    </w:p>
    <w:p w14:paraId="62F14472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диаграммы), создавать собственные;</w:t>
      </w:r>
    </w:p>
    <w:p w14:paraId="5CDBB7B5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осуществлять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исследовательскую деятельность, участвовать в проектах,</w:t>
      </w:r>
    </w:p>
    <w:p w14:paraId="742382FA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выполняемых в рамках урока или внеурочных занятиях.</w:t>
      </w:r>
    </w:p>
    <w:p w14:paraId="1164A410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Коммуникативные универсальные учебные действия</w:t>
      </w:r>
    </w:p>
    <w:p w14:paraId="5CF6BB60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Ученик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научится:</w:t>
      </w:r>
    </w:p>
    <w:p w14:paraId="007F293F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>-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осознанно и произвольно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строить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речевое высказывание в устной и</w:t>
      </w:r>
    </w:p>
    <w:p w14:paraId="295E016C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письменной форме;</w:t>
      </w:r>
    </w:p>
    <w:p w14:paraId="1669542B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аргументировано отвечать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на вопросы, обосновывать свою точку зрения,</w:t>
      </w:r>
    </w:p>
    <w:p w14:paraId="61CEC2FC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строить понятные для партнёра высказывания, задавать вопросы, адекватно</w:t>
      </w:r>
    </w:p>
    <w:p w14:paraId="541B1912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использовать речевые средства для решения задач общения;</w:t>
      </w:r>
    </w:p>
    <w:p w14:paraId="2E9DAFB1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вступать в учебное сотрудничество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 учителем и одноклассниками,</w:t>
      </w:r>
    </w:p>
    <w:p w14:paraId="7269DF35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осуществлять совместную деятельность в малых и больших группах, осваивая</w:t>
      </w:r>
    </w:p>
    <w:p w14:paraId="62A4E026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различные способы взаимной помощи партнёрам по общению;</w:t>
      </w:r>
    </w:p>
    <w:p w14:paraId="6A380139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допускать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возможность существования у людей различных точек зрения,</w:t>
      </w:r>
    </w:p>
    <w:p w14:paraId="0193C55F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проявлять терпимость по отношению к высказываниям других, проявлять</w:t>
      </w:r>
    </w:p>
    <w:p w14:paraId="1D0782F0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доброжелательное отношение к партнёрам.</w:t>
      </w:r>
    </w:p>
    <w:p w14:paraId="4436F839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Ученик получит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возможность научиться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0BDD692E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оперировать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в речи предметным языком – правильно (адекватно) использовать</w:t>
      </w:r>
    </w:p>
    <w:p w14:paraId="4818CA00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понятия, полно и точно излагать свои мысли, строить монологическую речь,</w:t>
      </w:r>
    </w:p>
    <w:p w14:paraId="7A0A35FE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вести диалог;</w:t>
      </w:r>
    </w:p>
    <w:p w14:paraId="74C642DD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планировать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, сотрудничая с взрослыми (учитель, родитель) и сверстниками,</w:t>
      </w:r>
    </w:p>
    <w:p w14:paraId="75000035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общие дела, распределять функции участников и определять способы их</w:t>
      </w:r>
    </w:p>
    <w:p w14:paraId="1C14EF10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взаимодействия;</w:t>
      </w:r>
    </w:p>
    <w:p w14:paraId="6A23EB63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проявлять инициативу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в поиске и сборе информации для выполнения</w:t>
      </w:r>
    </w:p>
    <w:p w14:paraId="7F0A261A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коллективной работы, желая помочь взрослым и сверстникам;</w:t>
      </w:r>
    </w:p>
    <w:p w14:paraId="4364BE4A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уважать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позицию партнёра, предотвращать конфликтную ситуацию при</w:t>
      </w:r>
    </w:p>
    <w:p w14:paraId="0AE4E6B1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сотрудничестве, стараясь найти варианты её разрешения ради общего дела.</w:t>
      </w:r>
    </w:p>
    <w:p w14:paraId="0A72C48F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8E25B2">
        <w:rPr>
          <w:rFonts w:ascii="Times New Roman" w:eastAsia="OpenSymbol" w:hAnsi="Times New Roman" w:cs="Times New Roman"/>
          <w:sz w:val="24"/>
          <w:szCs w:val="24"/>
          <w:lang w:val="ru-RU"/>
        </w:rPr>
        <w:lastRenderedPageBreak/>
        <w:t xml:space="preserve">-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участвовать в проектной деятельности, создавать творческие</w:t>
      </w:r>
    </w:p>
    <w:p w14:paraId="6FEB5486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работы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на заданную тему (рисунки, аппликации, модели, небольшие</w:t>
      </w:r>
    </w:p>
    <w:p w14:paraId="321689D3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сообщения, презентации).</w:t>
      </w:r>
    </w:p>
    <w:p w14:paraId="25B221EB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</w:t>
      </w:r>
    </w:p>
    <w:p w14:paraId="3DCC0C0A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В результате изучения курса «Кем быть» младшие школьники получат</w:t>
      </w:r>
    </w:p>
    <w:p w14:paraId="57F6A30A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представления </w:t>
      </w: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о:</w:t>
      </w:r>
    </w:p>
    <w:p w14:paraId="2BD99472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- основных сферах профессиональной деятельности человека;</w:t>
      </w:r>
    </w:p>
    <w:p w14:paraId="55209CC6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- основных понятиях, признаках профессий, их значении в окружающем обществе;</w:t>
      </w:r>
    </w:p>
    <w:p w14:paraId="5F2B3D15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- предприятиях и учреждениях населенного пункта, района;</w:t>
      </w:r>
    </w:p>
    <w:p w14:paraId="18D330B6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- основных приемах выполнения учебных проектов.</w:t>
      </w:r>
    </w:p>
    <w:p w14:paraId="79008709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результате изучения программы младшие школьники получат </w:t>
      </w:r>
      <w:r w:rsidRPr="008E25B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умения:</w:t>
      </w:r>
    </w:p>
    <w:p w14:paraId="24496B11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- оперировать основными понятиями и категориями;</w:t>
      </w:r>
    </w:p>
    <w:p w14:paraId="2F9D3C53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- рассказывать о профессии и обосновывать ее значение в жизни общества;</w:t>
      </w:r>
    </w:p>
    <w:p w14:paraId="3E200B21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- переносить теоретические сведения о сферах человеческой деятельности на</w:t>
      </w:r>
    </w:p>
    <w:p w14:paraId="6E57B5B2" w14:textId="77777777" w:rsidR="008E25B2" w:rsidRPr="008E25B2" w:rsidRDefault="008E25B2" w:rsidP="008E2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некоторые конкретные жизненные ситуации;</w:t>
      </w:r>
    </w:p>
    <w:p w14:paraId="35E25D29" w14:textId="77777777" w:rsidR="008E25B2" w:rsidRPr="008E25B2" w:rsidRDefault="008E25B2" w:rsidP="008E25B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5B2">
        <w:rPr>
          <w:rFonts w:ascii="Times New Roman" w:eastAsia="Calibri" w:hAnsi="Times New Roman" w:cs="Times New Roman"/>
          <w:sz w:val="24"/>
          <w:szCs w:val="24"/>
          <w:lang w:val="ru-RU"/>
        </w:rPr>
        <w:t>- выполнять учебные проекты.</w:t>
      </w:r>
    </w:p>
    <w:p w14:paraId="1A5775DB" w14:textId="77777777" w:rsidR="008E25B2" w:rsidRPr="006F1FB9" w:rsidRDefault="008E25B2" w:rsidP="006F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14:paraId="1605C495" w14:textId="77777777" w:rsidR="008E25B2" w:rsidRPr="006F1FB9" w:rsidRDefault="008E25B2" w:rsidP="008E25B2">
      <w:pPr>
        <w:autoSpaceDE w:val="0"/>
        <w:autoSpaceDN w:val="0"/>
        <w:adjustRightInd w:val="0"/>
        <w:spacing w:after="0" w:line="240" w:lineRule="auto"/>
        <w:ind w:left="1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val="ru-RU"/>
        </w:rPr>
        <w:t xml:space="preserve"> </w:t>
      </w:r>
      <w:r w:rsidRPr="006F1FB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val="ru-RU"/>
        </w:rPr>
        <w:t xml:space="preserve"> «Содержание учебного предмета»</w:t>
      </w:r>
    </w:p>
    <w:p w14:paraId="7653432C" w14:textId="77777777" w:rsidR="008E25B2" w:rsidRPr="006F1FB9" w:rsidRDefault="008E25B2" w:rsidP="008E25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1F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Содержание курса внеурочной деятельности «Мир профессий» определяется возрастными особенностями младших школьников. </w:t>
      </w:r>
    </w:p>
    <w:p w14:paraId="7344E4EB" w14:textId="77777777" w:rsidR="008E25B2" w:rsidRPr="006F1FB9" w:rsidRDefault="008E25B2" w:rsidP="008E25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1F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14:paraId="350F07FA" w14:textId="77777777" w:rsidR="008E25B2" w:rsidRPr="006F1FB9" w:rsidRDefault="008E25B2" w:rsidP="008E25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1F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Курс занятий построен таким образом, что предоставляет возможность учащимся тренировать различные виды своих способностей.</w:t>
      </w:r>
    </w:p>
    <w:p w14:paraId="1CB1DE5C" w14:textId="77777777" w:rsidR="008E25B2" w:rsidRPr="006F1FB9" w:rsidRDefault="008E25B2" w:rsidP="008E25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1F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В данном курсе игровая мотивация перерастает в </w:t>
      </w:r>
      <w:r w:rsidRPr="006F1FB9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учебную.</w:t>
      </w:r>
      <w:r w:rsidRPr="006F1F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Ребенок становится заинтересованным субъектом в развитии своих способностей.</w:t>
      </w:r>
    </w:p>
    <w:p w14:paraId="6EAC2F68" w14:textId="77777777" w:rsidR="008E25B2" w:rsidRPr="006F1FB9" w:rsidRDefault="008E25B2" w:rsidP="008E25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1F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Занятия, проводятся в активной форме: игры, дискуссии, конкурсы, викторины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 </w:t>
      </w:r>
    </w:p>
    <w:p w14:paraId="5EA3ADA1" w14:textId="77777777" w:rsidR="008E25B2" w:rsidRPr="006F1FB9" w:rsidRDefault="008E25B2" w:rsidP="008E2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6F1FB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Формы работы:</w:t>
      </w:r>
    </w:p>
    <w:p w14:paraId="4848D546" w14:textId="77777777" w:rsidR="008E25B2" w:rsidRPr="006F1FB9" w:rsidRDefault="008E25B2" w:rsidP="008E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F1FB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1</w:t>
      </w:r>
      <w:r w:rsidRPr="006F1F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 Классные часы и беседы о профессиях.</w:t>
      </w:r>
    </w:p>
    <w:p w14:paraId="2D2ACBD4" w14:textId="77777777" w:rsidR="008E25B2" w:rsidRPr="006F1FB9" w:rsidRDefault="008E25B2" w:rsidP="008E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F1FB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2</w:t>
      </w:r>
      <w:r w:rsidRPr="006F1F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 Тематические занятия, сообщения, презентации.</w:t>
      </w:r>
    </w:p>
    <w:p w14:paraId="5DDA3EFC" w14:textId="77777777" w:rsidR="008E25B2" w:rsidRPr="006F1FB9" w:rsidRDefault="008E25B2" w:rsidP="008E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F1FB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3</w:t>
      </w:r>
      <w:r w:rsidRPr="006F1F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 Конкурсы рисунков и стихов.</w:t>
      </w:r>
    </w:p>
    <w:p w14:paraId="18AF2184" w14:textId="77777777" w:rsidR="008E25B2" w:rsidRPr="006F1FB9" w:rsidRDefault="008E25B2" w:rsidP="008E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F1FB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4.</w:t>
      </w:r>
      <w:r w:rsidRPr="006F1F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Экскурсии.</w:t>
      </w:r>
    </w:p>
    <w:p w14:paraId="11A581DF" w14:textId="77777777" w:rsidR="008E25B2" w:rsidRPr="006F1FB9" w:rsidRDefault="008E25B2" w:rsidP="008E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F1FB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5</w:t>
      </w:r>
      <w:r w:rsidRPr="006F1F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 Игры-викторины.</w:t>
      </w:r>
    </w:p>
    <w:p w14:paraId="15741557" w14:textId="77777777" w:rsidR="008E25B2" w:rsidRPr="006F1FB9" w:rsidRDefault="008E25B2" w:rsidP="008E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F1FB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6</w:t>
      </w:r>
      <w:r w:rsidRPr="006F1F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 Встречи с людьми разных профессий.</w:t>
      </w:r>
    </w:p>
    <w:p w14:paraId="21636F77" w14:textId="77777777" w:rsidR="008E25B2" w:rsidRPr="006F1FB9" w:rsidRDefault="008E25B2" w:rsidP="008E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F1FB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7</w:t>
      </w:r>
      <w:r w:rsidRPr="006F1F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 Письменные работы: мини-сочинения.</w:t>
      </w:r>
    </w:p>
    <w:p w14:paraId="7EB7FF4B" w14:textId="77777777" w:rsidR="008E25B2" w:rsidRPr="006F1FB9" w:rsidRDefault="008E25B2" w:rsidP="008E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F1FB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9</w:t>
      </w:r>
      <w:r w:rsidRPr="006F1F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 Диагностика учащихся.</w:t>
      </w:r>
    </w:p>
    <w:p w14:paraId="73C9E2FE" w14:textId="77777777" w:rsidR="008E25B2" w:rsidRDefault="008E25B2" w:rsidP="008E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F1FB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10</w:t>
      </w:r>
      <w:r w:rsidRPr="006F1FB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Работа индивидуально, в парах, в малых группах.</w:t>
      </w:r>
    </w:p>
    <w:p w14:paraId="063311FE" w14:textId="77777777" w:rsidR="006F1FB9" w:rsidRDefault="006F1FB9" w:rsidP="006F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14:paraId="2D76C08F" w14:textId="77777777" w:rsidR="008E25B2" w:rsidRDefault="008E25B2" w:rsidP="006F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14:paraId="27AD8105" w14:textId="77777777" w:rsidR="008E25B2" w:rsidRPr="006F1FB9" w:rsidRDefault="008E25B2" w:rsidP="006F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14:paraId="1D27E195" w14:textId="0F057890" w:rsidR="006F1FB9" w:rsidRPr="006F1FB9" w:rsidRDefault="008E25B2" w:rsidP="006F1FB9">
      <w:pPr>
        <w:spacing w:after="0" w:line="240" w:lineRule="auto"/>
        <w:ind w:firstLine="4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  <w:lang w:val="ru-RU"/>
        </w:rPr>
        <w:t xml:space="preserve"> </w:t>
      </w:r>
    </w:p>
    <w:p w14:paraId="583A5F66" w14:textId="77777777" w:rsidR="007E5766" w:rsidRPr="00A53749" w:rsidRDefault="007E5766" w:rsidP="009B25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775044" w14:textId="77777777" w:rsidR="008E25B2" w:rsidRPr="008E25B2" w:rsidRDefault="008E25B2" w:rsidP="008E2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E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Содержание курса внеурочной деятельности</w:t>
      </w:r>
    </w:p>
    <w:p w14:paraId="174F3585" w14:textId="77777777" w:rsidR="008E25B2" w:rsidRPr="008E25B2" w:rsidRDefault="008E25B2" w:rsidP="008E2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E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</w:t>
      </w:r>
      <w:bookmarkStart w:id="1" w:name="_Hlk116847111"/>
      <w:r w:rsidRPr="008E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Мир профессий» 4 класс</w:t>
      </w:r>
    </w:p>
    <w:p w14:paraId="54C4E99C" w14:textId="77777777" w:rsidR="008E25B2" w:rsidRPr="008E25B2" w:rsidRDefault="008E25B2" w:rsidP="008E2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tbl>
      <w:tblPr>
        <w:tblStyle w:val="13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3685"/>
        <w:gridCol w:w="3119"/>
      </w:tblGrid>
      <w:tr w:rsidR="008E25B2" w:rsidRPr="008E25B2" w14:paraId="5B82C793" w14:textId="77777777" w:rsidTr="008E25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2142EBA7" w14:textId="77777777" w:rsidR="008E25B2" w:rsidRPr="008E25B2" w:rsidRDefault="008E25B2" w:rsidP="008E25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курса, кол-во часов, период освоения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2150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404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деятельности детей на занятиях</w:t>
            </w:r>
          </w:p>
          <w:p w14:paraId="2E5DB202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25B2" w:rsidRPr="008E25B2" w14:paraId="76B1037A" w14:textId="77777777" w:rsidTr="008E25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AD5C" w14:textId="77777777" w:rsidR="009740DC" w:rsidRDefault="008E25B2" w:rsidP="008E25B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«Великая радость – работ» 5ч</w:t>
            </w:r>
            <w:r w:rsidR="00974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32F2BDE" w14:textId="655C4FC9" w:rsidR="008E25B2" w:rsidRPr="008E25B2" w:rsidRDefault="009740DC" w:rsidP="008E25B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07.09.-05.10</w:t>
            </w:r>
          </w:p>
          <w:p w14:paraId="03B2B8D9" w14:textId="05D30E4A" w:rsidR="008E25B2" w:rsidRPr="008E25B2" w:rsidRDefault="008E25B2" w:rsidP="008E25B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FE19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Рассказ, история, чтение статей, информационный материал. Групповая работа- работа в парах. Игры с правилами, образно-ролевые игры, дискуссии.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F7CC" w14:textId="77777777" w:rsidR="008E25B2" w:rsidRPr="008E25B2" w:rsidRDefault="008E25B2" w:rsidP="008E25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hAnsi="Times New Roman"/>
                <w:sz w:val="24"/>
                <w:szCs w:val="24"/>
              </w:rPr>
              <w:t>экскурсии;</w:t>
            </w:r>
          </w:p>
          <w:p w14:paraId="4A402A8B" w14:textId="77777777" w:rsidR="008E25B2" w:rsidRPr="008E25B2" w:rsidRDefault="008E25B2" w:rsidP="008E25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OpenSymbol" w:hAnsi="Times New Roman"/>
                <w:sz w:val="24"/>
                <w:szCs w:val="24"/>
              </w:rPr>
              <w:t xml:space="preserve"> </w:t>
            </w:r>
            <w:r w:rsidRPr="008E25B2">
              <w:rPr>
                <w:rFonts w:ascii="Times New Roman" w:hAnsi="Times New Roman"/>
                <w:sz w:val="24"/>
                <w:szCs w:val="24"/>
              </w:rPr>
              <w:t>чтение литературы;</w:t>
            </w:r>
          </w:p>
          <w:p w14:paraId="1AAD03BF" w14:textId="77777777" w:rsidR="008E25B2" w:rsidRPr="008E25B2" w:rsidRDefault="008E25B2" w:rsidP="008E25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OpenSymbol" w:hAnsi="Times New Roman"/>
                <w:sz w:val="24"/>
                <w:szCs w:val="24"/>
              </w:rPr>
              <w:t xml:space="preserve"> </w:t>
            </w:r>
            <w:r w:rsidRPr="008E25B2">
              <w:rPr>
                <w:rFonts w:ascii="Times New Roman" w:hAnsi="Times New Roman"/>
                <w:sz w:val="24"/>
                <w:szCs w:val="24"/>
              </w:rPr>
              <w:t>просмотр фильмов;</w:t>
            </w:r>
          </w:p>
          <w:p w14:paraId="7A75636A" w14:textId="77777777" w:rsidR="008E25B2" w:rsidRPr="008E25B2" w:rsidRDefault="008E25B2" w:rsidP="008E25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OpenSymbol" w:hAnsi="Times New Roman"/>
                <w:sz w:val="24"/>
                <w:szCs w:val="24"/>
              </w:rPr>
              <w:t xml:space="preserve"> </w:t>
            </w:r>
            <w:r w:rsidRPr="008E25B2">
              <w:rPr>
                <w:rFonts w:ascii="Times New Roman" w:hAnsi="Times New Roman"/>
                <w:sz w:val="24"/>
                <w:szCs w:val="24"/>
              </w:rPr>
              <w:t>беседы с представителями различных профессий;</w:t>
            </w:r>
          </w:p>
          <w:p w14:paraId="0473E015" w14:textId="77777777" w:rsidR="008E25B2" w:rsidRPr="008E25B2" w:rsidRDefault="008E25B2" w:rsidP="008E25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hAnsi="Times New Roman"/>
                <w:sz w:val="24"/>
                <w:szCs w:val="24"/>
              </w:rPr>
              <w:t>дидактические игры;</w:t>
            </w:r>
          </w:p>
          <w:p w14:paraId="6C6841CB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поисковая деятельность</w:t>
            </w:r>
          </w:p>
        </w:tc>
      </w:tr>
      <w:tr w:rsidR="008E25B2" w:rsidRPr="009740DC" w14:paraId="66703A15" w14:textId="77777777" w:rsidTr="008E25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4D89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Мир интересных профессий. </w:t>
            </w:r>
          </w:p>
          <w:p w14:paraId="0EB23307" w14:textId="77777777" w:rsidR="009740DC" w:rsidRDefault="008E25B2" w:rsidP="008E25B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5ч</w:t>
            </w:r>
            <w:r w:rsidR="009740D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14:paraId="34AE8877" w14:textId="15919FF5" w:rsidR="008E25B2" w:rsidRPr="008E25B2" w:rsidRDefault="009740DC" w:rsidP="008E25B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12.10-16.11</w:t>
            </w:r>
          </w:p>
          <w:p w14:paraId="26B61546" w14:textId="4766022C" w:rsidR="008E25B2" w:rsidRPr="008E25B2" w:rsidRDefault="000F2481" w:rsidP="008E25B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E251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 - беседа, рассказ, история, чтение статей, информационный материал. Индивидуальная работа – ответы на вопросы анкеты.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06A1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hAnsi="Times New Roman"/>
                <w:sz w:val="24"/>
                <w:szCs w:val="24"/>
              </w:rPr>
              <w:t>Чтение литературы, изобразительная деятельность; создание книг-самоделок,</w:t>
            </w: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25B2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25B2">
              <w:rPr>
                <w:rFonts w:ascii="Times New Roman" w:hAnsi="Times New Roman"/>
                <w:sz w:val="24"/>
                <w:szCs w:val="24"/>
              </w:rPr>
              <w:t>экскурсии;</w:t>
            </w:r>
          </w:p>
        </w:tc>
      </w:tr>
      <w:tr w:rsidR="008E25B2" w:rsidRPr="008E25B2" w14:paraId="4C9C4526" w14:textId="77777777" w:rsidTr="008E25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3189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«Моя будущая профессия» </w:t>
            </w:r>
          </w:p>
          <w:p w14:paraId="0990DD97" w14:textId="77777777" w:rsidR="009740DC" w:rsidRDefault="008E25B2" w:rsidP="008E25B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10ч</w:t>
            </w:r>
            <w:r w:rsidR="009740D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638642EA" w14:textId="3B09FF38" w:rsidR="008E25B2" w:rsidRPr="008E25B2" w:rsidRDefault="009740DC" w:rsidP="008E25B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23.11-08.02</w:t>
            </w:r>
          </w:p>
          <w:p w14:paraId="30C1E573" w14:textId="79C0E537" w:rsidR="008E25B2" w:rsidRPr="008E25B2" w:rsidRDefault="009740DC" w:rsidP="008E25B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2979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. Беседа, рассказ, история, чтение статей, информационный материал. Индивидуальная работа –проблемные задания, проекты, творческие задания.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BF61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hAnsi="Times New Roman"/>
                <w:sz w:val="24"/>
                <w:szCs w:val="24"/>
              </w:rPr>
              <w:t>ролевые игры;</w:t>
            </w:r>
          </w:p>
          <w:p w14:paraId="29FDBD76" w14:textId="77777777" w:rsidR="008E25B2" w:rsidRPr="008E25B2" w:rsidRDefault="008E25B2" w:rsidP="008E25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просмотр фильмов</w:t>
            </w:r>
            <w:r w:rsidRPr="008E25B2">
              <w:rPr>
                <w:rFonts w:ascii="Times New Roman" w:hAnsi="Times New Roman"/>
                <w:sz w:val="24"/>
                <w:szCs w:val="24"/>
              </w:rPr>
              <w:t>, поисковая деятельность;</w:t>
            </w:r>
          </w:p>
          <w:p w14:paraId="065A2DD0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OpenSymbol" w:hAnsi="Times New Roman"/>
                <w:sz w:val="24"/>
                <w:szCs w:val="24"/>
              </w:rPr>
              <w:t xml:space="preserve"> </w:t>
            </w:r>
            <w:r w:rsidRPr="008E25B2">
              <w:rPr>
                <w:rFonts w:ascii="Times New Roman" w:hAnsi="Times New Roman"/>
                <w:sz w:val="24"/>
                <w:szCs w:val="24"/>
              </w:rPr>
              <w:t>исследовательская деятельность.</w:t>
            </w:r>
          </w:p>
        </w:tc>
      </w:tr>
      <w:tr w:rsidR="008E25B2" w:rsidRPr="009740DC" w14:paraId="55216151" w14:textId="77777777" w:rsidTr="008E25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B2AD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Профессии, без которых не обойтись </w:t>
            </w:r>
          </w:p>
          <w:p w14:paraId="35745198" w14:textId="77777777" w:rsidR="008E25B2" w:rsidRDefault="008E25B2" w:rsidP="008E25B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14ч</w:t>
            </w:r>
          </w:p>
          <w:p w14:paraId="2F762E6C" w14:textId="58A86AA9" w:rsidR="009740DC" w:rsidRPr="008E25B2" w:rsidRDefault="009740DC" w:rsidP="008E25B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15.02-23.05</w:t>
            </w:r>
          </w:p>
          <w:p w14:paraId="4A6AF747" w14:textId="16587201" w:rsidR="008E25B2" w:rsidRPr="008E25B2" w:rsidRDefault="000F2481" w:rsidP="008E25B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4E71" w14:textId="77777777" w:rsidR="008E25B2" w:rsidRPr="008E25B2" w:rsidRDefault="008E25B2" w:rsidP="008E25B2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Групповая работа- работа в парах. Игры с правилами, образно-ролевые игры, дискуссии.</w:t>
            </w:r>
          </w:p>
          <w:p w14:paraId="21D6EAE4" w14:textId="77777777" w:rsidR="008E25B2" w:rsidRPr="008E25B2" w:rsidRDefault="008E25B2" w:rsidP="008E25B2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 - беседа, рассказ, история, чтение статей, информационный материал. Индивидуальная работа – ответы на вопросы анкеты, проблемные задания, выполнение санитарно-гигиенических требований.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FC40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изобразительная деятельность;</w:t>
            </w:r>
          </w:p>
          <w:p w14:paraId="46C311C5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книг-самоделок,</w:t>
            </w:r>
          </w:p>
          <w:p w14:paraId="448D8955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чтение литературы;</w:t>
            </w:r>
          </w:p>
          <w:p w14:paraId="04DA68C2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просмотр фильмов;</w:t>
            </w:r>
          </w:p>
          <w:p w14:paraId="49F19D03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беседы с представителями</w:t>
            </w:r>
            <w:r w:rsidRPr="008E25B2">
              <w:rPr>
                <w:rFonts w:ascii="Times New Roman" w:hAnsi="Times New Roman"/>
                <w:sz w:val="24"/>
                <w:szCs w:val="24"/>
              </w:rPr>
              <w:t>; праздник.</w:t>
            </w:r>
          </w:p>
        </w:tc>
      </w:tr>
    </w:tbl>
    <w:p w14:paraId="7C9F4979" w14:textId="77777777" w:rsidR="008E25B2" w:rsidRPr="008E25B2" w:rsidRDefault="008E25B2" w:rsidP="008E25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" w:name="_Hlk116831976"/>
    </w:p>
    <w:p w14:paraId="05D29A20" w14:textId="77777777" w:rsidR="008E25B2" w:rsidRDefault="008E25B2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7077EFCB" w14:textId="77777777" w:rsidR="008E25B2" w:rsidRDefault="008E25B2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1700BBD2" w14:textId="77777777" w:rsidR="008E25B2" w:rsidRDefault="008E25B2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274DC1F9" w14:textId="77777777" w:rsidR="008E25B2" w:rsidRDefault="008E25B2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2CB312D9" w14:textId="77777777" w:rsidR="008E25B2" w:rsidRDefault="008E25B2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716D60AC" w14:textId="77777777" w:rsidR="008E25B2" w:rsidRDefault="008E25B2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250EA5F7" w14:textId="77777777" w:rsidR="008E25B2" w:rsidRDefault="008E25B2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4074F511" w14:textId="77777777" w:rsidR="000F2481" w:rsidRDefault="000F2481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76A76B55" w14:textId="77777777" w:rsidR="000F2481" w:rsidRDefault="000F2481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5BA4FD80" w14:textId="77777777" w:rsidR="000F2481" w:rsidRDefault="000F2481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3C7FD0F1" w14:textId="77777777" w:rsidR="000F2481" w:rsidRDefault="000F2481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4E8AECB7" w14:textId="77777777" w:rsidR="000F2481" w:rsidRDefault="000F2481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2718B767" w14:textId="77777777" w:rsidR="00877BD7" w:rsidRDefault="00877BD7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1CB10376" w14:textId="77777777" w:rsidR="00877BD7" w:rsidRDefault="00877BD7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6AED761F" w14:textId="77777777" w:rsidR="00877BD7" w:rsidRDefault="00877BD7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5B0B9B34" w14:textId="77777777" w:rsidR="00877BD7" w:rsidRDefault="00877BD7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371E60FE" w14:textId="77777777" w:rsidR="00877BD7" w:rsidRDefault="00877BD7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5B81D4AF" w14:textId="77777777" w:rsidR="00877BD7" w:rsidRDefault="00877BD7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2717C6B4" w14:textId="77777777" w:rsidR="00877BD7" w:rsidRDefault="00877BD7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412EC3D1" w14:textId="77777777" w:rsidR="000F2481" w:rsidRDefault="000F2481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662DAAE8" w14:textId="77777777" w:rsidR="008E25B2" w:rsidRDefault="008E25B2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57DD0101" w14:textId="77777777" w:rsidR="008E25B2" w:rsidRPr="008E25B2" w:rsidRDefault="008E25B2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7B6F7824" w14:textId="77777777" w:rsidR="008E25B2" w:rsidRPr="008E25B2" w:rsidRDefault="008E25B2" w:rsidP="008E25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E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 xml:space="preserve">Тематическое планирование курса внеурочной деятельности «Мир профессий» </w:t>
      </w:r>
    </w:p>
    <w:bookmarkEnd w:id="2"/>
    <w:p w14:paraId="7E60F7F5" w14:textId="77777777" w:rsidR="008E25B2" w:rsidRPr="008E25B2" w:rsidRDefault="008E25B2" w:rsidP="008E25B2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</w:p>
    <w:tbl>
      <w:tblPr>
        <w:tblStyle w:val="1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5245"/>
        <w:gridCol w:w="1276"/>
        <w:gridCol w:w="1134"/>
      </w:tblGrid>
      <w:tr w:rsidR="008E25B2" w:rsidRPr="008E25B2" w14:paraId="4FB9D9E6" w14:textId="77777777" w:rsidTr="008E25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6E02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Hlk116832055"/>
            <w:r w:rsidRPr="008E25B2">
              <w:rPr>
                <w:rFonts w:ascii="Times New Roman" w:hAnsi="Times New Roman"/>
                <w:sz w:val="24"/>
                <w:szCs w:val="24"/>
              </w:rPr>
              <w:t xml:space="preserve">№ занятия </w:t>
            </w:r>
          </w:p>
          <w:p w14:paraId="762A343D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hAnsi="Times New Roman"/>
                <w:sz w:val="24"/>
                <w:szCs w:val="24"/>
              </w:rPr>
              <w:t>п / 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0F7B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hAnsi="Times New Roman"/>
                <w:sz w:val="24"/>
                <w:szCs w:val="24"/>
              </w:rPr>
              <w:t>№ занятия в разделе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BD51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hAnsi="Times New Roman"/>
                <w:sz w:val="24"/>
                <w:szCs w:val="24"/>
              </w:rPr>
              <w:t xml:space="preserve">                                      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D23F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hAnsi="Times New Roman"/>
                <w:sz w:val="24"/>
                <w:szCs w:val="24"/>
              </w:rPr>
              <w:t>Дата занятия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A49D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hAnsi="Times New Roman"/>
                <w:sz w:val="24"/>
                <w:szCs w:val="24"/>
              </w:rPr>
              <w:t>Дата занятия по факту</w:t>
            </w:r>
          </w:p>
        </w:tc>
      </w:tr>
      <w:tr w:rsidR="008E25B2" w:rsidRPr="008E25B2" w14:paraId="38BA481C" w14:textId="77777777" w:rsidTr="008E25B2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359B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hAnsi="Times New Roman"/>
                <w:sz w:val="24"/>
                <w:szCs w:val="24"/>
              </w:rPr>
              <w:t>Великая радость – работа. 5ч</w:t>
            </w:r>
          </w:p>
        </w:tc>
      </w:tr>
      <w:tr w:rsidR="008E25B2" w:rsidRPr="008E25B2" w14:paraId="77D79E14" w14:textId="77777777" w:rsidTr="008E25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FA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CBC" w14:textId="77777777" w:rsidR="008E25B2" w:rsidRPr="008E25B2" w:rsidRDefault="008E25B2" w:rsidP="008E25B2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1210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Зачем человек трудится?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BA84" w14:textId="527AD296" w:rsidR="008E25B2" w:rsidRPr="008E25B2" w:rsidRDefault="000F2481" w:rsidP="008E25B2">
            <w:pPr>
              <w:rPr>
                <w:rFonts w:ascii="Times New Roman" w:hAnsi="Times New Roman"/>
                <w:sz w:val="24"/>
                <w:szCs w:val="24"/>
              </w:rPr>
            </w:pPr>
            <w:r w:rsidRPr="000F2481">
              <w:rPr>
                <w:rFonts w:ascii="Times New Roman" w:hAnsi="Times New Roman"/>
                <w:sz w:val="24"/>
                <w:szCs w:val="24"/>
              </w:rPr>
              <w:t xml:space="preserve"> 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778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4A41ADF6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5AE8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30A6" w14:textId="77777777" w:rsidR="008E25B2" w:rsidRPr="008E25B2" w:rsidRDefault="008E25B2" w:rsidP="008E25B2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3D41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Какие профессии ты знаешь?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E48" w14:textId="5E482C06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2481"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ECA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2DA2D9E1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125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CEC" w14:textId="77777777" w:rsidR="008E25B2" w:rsidRPr="008E25B2" w:rsidRDefault="008E25B2" w:rsidP="008E25B2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C376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Великая радость –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BE1" w14:textId="7DE8DFB8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2481"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43CD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6A2A313D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E60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9735" w14:textId="77777777" w:rsidR="008E25B2" w:rsidRPr="008E25B2" w:rsidRDefault="008E25B2" w:rsidP="008E25B2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C064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«Быть нужным людям…»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AAFF" w14:textId="5C4373D4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2481"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DD57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05C45978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ACE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1562" w14:textId="77777777" w:rsidR="008E25B2" w:rsidRPr="008E25B2" w:rsidRDefault="008E25B2" w:rsidP="008E25B2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36E1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«Быть нужным людям…»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D41" w14:textId="33BB4EAA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2481">
              <w:rPr>
                <w:rFonts w:ascii="Times New Roman" w:eastAsia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672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69529E16" w14:textId="77777777" w:rsidTr="008E25B2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1334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hAnsi="Times New Roman"/>
                <w:sz w:val="24"/>
                <w:szCs w:val="24"/>
              </w:rPr>
              <w:t>Мир интересных профессий. 5ч</w:t>
            </w:r>
          </w:p>
        </w:tc>
      </w:tr>
      <w:tr w:rsidR="008E25B2" w:rsidRPr="008E25B2" w14:paraId="6D6D8359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6EC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A8E9" w14:textId="77777777" w:rsidR="008E25B2" w:rsidRPr="008E25B2" w:rsidRDefault="008E25B2" w:rsidP="008E25B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CFED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Мир интересных профессий.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BCC6" w14:textId="0777F5E4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AD34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3D886276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D6E9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5992" w14:textId="77777777" w:rsidR="008E25B2" w:rsidRPr="008E25B2" w:rsidRDefault="008E25B2" w:rsidP="008E25B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2754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 и выбор 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3EF" w14:textId="7D217887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950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59BBAB07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2A5A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7E3D" w14:textId="77777777" w:rsidR="008E25B2" w:rsidRPr="008E25B2" w:rsidRDefault="008E25B2" w:rsidP="008E25B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9ED6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Характер и выбор 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5D2" w14:textId="755AF2F6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71B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6DD7DCF2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BAE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C76A" w14:textId="77777777" w:rsidR="008E25B2" w:rsidRPr="008E25B2" w:rsidRDefault="008E25B2" w:rsidP="008E25B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DFA3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выбора 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378B" w14:textId="08594B6B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CCB4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636DBDED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1BAA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0408" w14:textId="77777777" w:rsidR="008E25B2" w:rsidRPr="008E25B2" w:rsidRDefault="008E25B2" w:rsidP="008E25B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4E04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Чем пахнут ремесла?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9D" w14:textId="2AD1E82A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DEF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461FCA5F" w14:textId="77777777" w:rsidTr="008E25B2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20B7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hAnsi="Times New Roman"/>
                <w:sz w:val="24"/>
                <w:szCs w:val="24"/>
              </w:rPr>
              <w:t>«Моя будущая профессия» 10ч</w:t>
            </w:r>
          </w:p>
        </w:tc>
      </w:tr>
      <w:tr w:rsidR="008E25B2" w:rsidRPr="008E25B2" w14:paraId="1B713B08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79B3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A40A" w14:textId="77777777" w:rsidR="008E25B2" w:rsidRPr="008E25B2" w:rsidRDefault="008E25B2" w:rsidP="008E25B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EF93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«Моя будущая профессия»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902" w14:textId="37727364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EAD2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5F3C9BB9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52FC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66A" w14:textId="77777777" w:rsidR="008E25B2" w:rsidRPr="008E25B2" w:rsidRDefault="008E25B2" w:rsidP="008E25B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B451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007" w14:textId="7EBA075A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5E6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4CF331FA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F9E0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CEE8" w14:textId="77777777" w:rsidR="008E25B2" w:rsidRPr="008E25B2" w:rsidRDefault="008E25B2" w:rsidP="008E25B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6D88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Представление о себе и проблема выбора 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650" w14:textId="54D231B9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35D6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470D5DDD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87E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56FD" w14:textId="77777777" w:rsidR="008E25B2" w:rsidRPr="008E25B2" w:rsidRDefault="008E25B2" w:rsidP="008E25B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111B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Представление о себе и проблема выбора 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9E8" w14:textId="61F8BB06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849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0CFB59F7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BCDA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1AB" w14:textId="77777777" w:rsidR="008E25B2" w:rsidRPr="008E25B2" w:rsidRDefault="008E25B2" w:rsidP="008E25B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3B3B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«Секреты» выбора профессии («хочу», «могу», «надо»)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5AC" w14:textId="68452CA4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5CA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3BB2C1E4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B92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646B" w14:textId="77777777" w:rsidR="008E25B2" w:rsidRPr="008E25B2" w:rsidRDefault="008E25B2" w:rsidP="008E25B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0F12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Как готовить себя к будущей 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1A34" w14:textId="53A3AB19" w:rsidR="008E25B2" w:rsidRPr="008E25B2" w:rsidRDefault="000F2481" w:rsidP="008E25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F9D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7C5B940C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916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01FD" w14:textId="77777777" w:rsidR="008E25B2" w:rsidRPr="008E25B2" w:rsidRDefault="008E25B2" w:rsidP="008E25B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2E50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005" w14:textId="18DA9B89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1D5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2DF9FEC1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14F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4C4" w14:textId="77777777" w:rsidR="008E25B2" w:rsidRPr="008E25B2" w:rsidRDefault="008E25B2" w:rsidP="008E25B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60B7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Кем работают мои родители?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A55" w14:textId="77A5F3E6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E27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79136E57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EAC2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FA9A" w14:textId="77777777" w:rsidR="008E25B2" w:rsidRPr="008E25B2" w:rsidRDefault="008E25B2" w:rsidP="008E25B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D5E4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Кем работают мои родители?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D8A" w14:textId="4191E21E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8C71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5CB6F101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EEA5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37A3" w14:textId="77777777" w:rsidR="008E25B2" w:rsidRPr="008E25B2" w:rsidRDefault="008E25B2" w:rsidP="008E25B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4041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Сочинение « … - это призвание!»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7DC" w14:textId="1831CC16" w:rsidR="008E25B2" w:rsidRPr="008E25B2" w:rsidRDefault="000F2481" w:rsidP="008E25B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D27D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9740DC" w14:paraId="0C2C1E37" w14:textId="77777777" w:rsidTr="008E25B2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AD45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  <w:r w:rsidRPr="008E25B2">
              <w:rPr>
                <w:rFonts w:ascii="Times New Roman" w:hAnsi="Times New Roman"/>
                <w:sz w:val="24"/>
                <w:szCs w:val="24"/>
              </w:rPr>
              <w:t>Профессии, без которых не обойтись 14ч</w:t>
            </w:r>
          </w:p>
        </w:tc>
      </w:tr>
      <w:tr w:rsidR="008E25B2" w:rsidRPr="008E25B2" w14:paraId="05786F94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D80F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7425" w14:textId="77777777" w:rsidR="008E25B2" w:rsidRPr="008E25B2" w:rsidRDefault="008E25B2" w:rsidP="008E25B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67DC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Профессии, без которых не обойтись.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5A82" w14:textId="71635A65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032B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5717A08A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3E7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C64" w14:textId="77777777" w:rsidR="008E25B2" w:rsidRPr="008E25B2" w:rsidRDefault="008E25B2" w:rsidP="008E25B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2B63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Профессии, без которых не обойтись.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649C" w14:textId="06A67433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8106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051DB4FF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469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7AA" w14:textId="77777777" w:rsidR="008E25B2" w:rsidRPr="008E25B2" w:rsidRDefault="008E25B2" w:rsidP="008E25B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EE3A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Профессии, без которых не обойтись.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D20" w14:textId="48A06BAB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473D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6D674014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933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ED11" w14:textId="77777777" w:rsidR="008E25B2" w:rsidRPr="008E25B2" w:rsidRDefault="008E25B2" w:rsidP="008E25B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8275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Исследование «Необычная творческая профессия»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82C" w14:textId="32A11DE3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1FD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0B31E665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FCF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EB72" w14:textId="77777777" w:rsidR="008E25B2" w:rsidRPr="008E25B2" w:rsidRDefault="008E25B2" w:rsidP="008E25B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46AF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925A" w14:textId="68DD2F44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33F4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28D25658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6080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BDA1" w14:textId="77777777" w:rsidR="008E25B2" w:rsidRPr="008E25B2" w:rsidRDefault="008E25B2" w:rsidP="008E25B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ACFD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E80" w14:textId="3B53536F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29CC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5A3A4AF7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2A4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ACB" w14:textId="77777777" w:rsidR="008E25B2" w:rsidRPr="008E25B2" w:rsidRDefault="008E25B2" w:rsidP="008E25B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36F1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BCA7" w14:textId="36443D5E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B4F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412B8D31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AB2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A6E4" w14:textId="77777777" w:rsidR="008E25B2" w:rsidRPr="008E25B2" w:rsidRDefault="008E25B2" w:rsidP="008E25B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7CED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Проект «Я и мир профессий»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2ED" w14:textId="2CF63374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DE58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81" w:rsidRPr="008E25B2" w14:paraId="2CF060D1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78B" w14:textId="77777777" w:rsidR="000F2481" w:rsidRPr="008E25B2" w:rsidRDefault="000F2481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63B" w14:textId="77777777" w:rsidR="000F2481" w:rsidRPr="008E25B2" w:rsidRDefault="000F2481" w:rsidP="008E25B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AE5" w14:textId="77777777" w:rsidR="000F2481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548" w14:textId="77777777" w:rsidR="000F2481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693" w14:textId="77777777" w:rsidR="000F2481" w:rsidRPr="008E25B2" w:rsidRDefault="000F2481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0F946FE3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659F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FE9" w14:textId="77777777" w:rsidR="008E25B2" w:rsidRPr="008E25B2" w:rsidRDefault="008E25B2" w:rsidP="008E25B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A4F7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Проект «Я и мир профессий»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735E" w14:textId="0176ABE1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C9C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7232EC64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851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5C1" w14:textId="77777777" w:rsidR="008E25B2" w:rsidRPr="008E25B2" w:rsidRDefault="008E25B2" w:rsidP="008E25B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96EC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 xml:space="preserve"> «Мое профессиональное портфолио»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C336" w14:textId="4B8F6641" w:rsidR="008E25B2" w:rsidRPr="008E25B2" w:rsidRDefault="000F2481" w:rsidP="008E25B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28A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293BEB10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460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CE04" w14:textId="77777777" w:rsidR="008E25B2" w:rsidRPr="008E25B2" w:rsidRDefault="008E25B2" w:rsidP="008E25B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52D0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Праздник «Все профессии важны, все профессии нужны!»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A3A4" w14:textId="40E85783" w:rsidR="008E25B2" w:rsidRPr="008E25B2" w:rsidRDefault="000F2481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F9E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7893B9E6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9668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0C91" w14:textId="77777777" w:rsidR="008E25B2" w:rsidRPr="008E25B2" w:rsidRDefault="008E25B2" w:rsidP="008E25B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E907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Праздник «Все профессии важны, все профессии нужны!»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68F" w14:textId="6AE9B076" w:rsidR="008E25B2" w:rsidRPr="008E25B2" w:rsidRDefault="000F2481" w:rsidP="008E25B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B72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2" w:rsidRPr="008E25B2" w14:paraId="56211CF5" w14:textId="77777777" w:rsidTr="000F24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590" w14:textId="77777777" w:rsidR="008E25B2" w:rsidRPr="008E25B2" w:rsidRDefault="008E25B2" w:rsidP="008E25B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CA3" w14:textId="77777777" w:rsidR="008E25B2" w:rsidRPr="008E25B2" w:rsidRDefault="008E25B2" w:rsidP="008E25B2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9590" w14:textId="77777777" w:rsidR="008E25B2" w:rsidRPr="008E25B2" w:rsidRDefault="008E25B2" w:rsidP="008E25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5B2">
              <w:rPr>
                <w:rFonts w:ascii="Times New Roman" w:eastAsia="Times New Roman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1D0" w14:textId="4B6FA5CF" w:rsidR="008E25B2" w:rsidRPr="008E25B2" w:rsidRDefault="000F2481" w:rsidP="008E25B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3DC" w14:textId="77777777" w:rsidR="008E25B2" w:rsidRPr="008E25B2" w:rsidRDefault="008E25B2" w:rsidP="008E2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</w:tbl>
    <w:p w14:paraId="4F60BB45" w14:textId="77777777" w:rsidR="008E25B2" w:rsidRPr="008E25B2" w:rsidRDefault="008E25B2" w:rsidP="008E25B2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</w:p>
    <w:p w14:paraId="4CFD1EDB" w14:textId="77777777" w:rsidR="008E25B2" w:rsidRPr="008E25B2" w:rsidRDefault="008E25B2" w:rsidP="008E25B2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  <w:r w:rsidRPr="008E25B2">
        <w:rPr>
          <w:rFonts w:ascii="Calibri" w:eastAsia="Times New Roman" w:hAnsi="Calibri" w:cs="Times New Roman"/>
          <w:lang w:val="ru-RU" w:eastAsia="ru-RU"/>
        </w:rPr>
        <w:t>День проведения занятия по расписанию: четверг.</w:t>
      </w:r>
    </w:p>
    <w:p w14:paraId="25959AC4" w14:textId="77777777" w:rsidR="008E25B2" w:rsidRPr="008E25B2" w:rsidRDefault="008E25B2" w:rsidP="008E25B2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  <w:r w:rsidRPr="008E25B2">
        <w:rPr>
          <w:rFonts w:ascii="Calibri" w:eastAsia="Times New Roman" w:hAnsi="Calibri" w:cs="Times New Roman"/>
          <w:lang w:val="ru-RU" w:eastAsia="ru-RU"/>
        </w:rPr>
        <w:t>Программа будет полностью реализована за 33 часа.</w:t>
      </w:r>
    </w:p>
    <w:p w14:paraId="42B6F86B" w14:textId="77777777" w:rsidR="007E5766" w:rsidRPr="00A53749" w:rsidRDefault="007E57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064EF1A" w14:textId="77777777" w:rsidR="007E5766" w:rsidRPr="00A53749" w:rsidRDefault="007E57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952AB75" w14:textId="77777777" w:rsidR="007E5766" w:rsidRPr="00A53749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88AC46" w14:textId="77777777" w:rsidR="007E5766" w:rsidRPr="00A53749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D45F489" w14:textId="77777777" w:rsidR="007E5766" w:rsidRPr="00A53749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C31664" w14:textId="77777777" w:rsidR="007E5766" w:rsidRPr="00A53749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3EE660" w14:textId="77777777" w:rsidR="007E5766" w:rsidRPr="00A53749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18C7DE" w14:textId="77777777" w:rsidR="007E5766" w:rsidRPr="00A53749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3B86511" w14:textId="77777777" w:rsidR="007E5766" w:rsidRPr="00A53749" w:rsidRDefault="007E576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0A19B7" w14:textId="77777777" w:rsidR="007E5766" w:rsidRPr="00A53749" w:rsidRDefault="005F321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3749">
        <w:rPr>
          <w:rFonts w:ascii="Times New Roman" w:hAnsi="Times New Roman" w:cs="Times New Roman"/>
          <w:sz w:val="24"/>
          <w:szCs w:val="24"/>
          <w:lang w:val="ru-RU"/>
        </w:rPr>
        <w:t>​</w:t>
      </w:r>
      <w:r w:rsidRPr="00A53749">
        <w:rPr>
          <w:rFonts w:ascii="Times New Roman" w:hAnsi="Times New Roman" w:cs="Times New Roman"/>
          <w:b/>
          <w:sz w:val="24"/>
          <w:szCs w:val="24"/>
          <w:lang w:val="ru-RU"/>
        </w:rPr>
        <w:t>‌ ‌</w:t>
      </w:r>
      <w:r w:rsidRPr="00A53749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14:paraId="02894179" w14:textId="77777777" w:rsidR="007E5766" w:rsidRPr="00A53749" w:rsidRDefault="007E57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6A17714" w14:textId="77777777" w:rsidR="007E5766" w:rsidRPr="00A53749" w:rsidRDefault="007E5766">
      <w:pPr>
        <w:rPr>
          <w:rFonts w:ascii="Times New Roman" w:hAnsi="Times New Roman" w:cs="Times New Roman"/>
          <w:sz w:val="24"/>
          <w:szCs w:val="24"/>
          <w:lang w:val="ru-RU"/>
        </w:rPr>
        <w:sectPr w:rsidR="007E5766" w:rsidRPr="00A53749" w:rsidSect="000F2481">
          <w:pgSz w:w="11906" w:h="16383"/>
          <w:pgMar w:top="851" w:right="850" w:bottom="709" w:left="1701" w:header="720" w:footer="720" w:gutter="0"/>
          <w:cols w:space="720"/>
        </w:sectPr>
      </w:pPr>
    </w:p>
    <w:bookmarkEnd w:id="0"/>
    <w:p w14:paraId="33405C56" w14:textId="0D547E4F" w:rsidR="00410D78" w:rsidRPr="00A53749" w:rsidRDefault="008E25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</w:p>
    <w:sectPr w:rsidR="00410D78" w:rsidRPr="00A53749">
      <w:footerReference w:type="even" r:id="rId7"/>
      <w:footerReference w:type="default" r:id="rId8"/>
      <w:footerReference w:type="first" r:id="rId9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25A6" w14:textId="77777777" w:rsidR="00634391" w:rsidRDefault="00634391">
      <w:pPr>
        <w:spacing w:after="0" w:line="240" w:lineRule="auto"/>
      </w:pPr>
      <w:r>
        <w:separator/>
      </w:r>
    </w:p>
  </w:endnote>
  <w:endnote w:type="continuationSeparator" w:id="0">
    <w:p w14:paraId="0649787F" w14:textId="77777777" w:rsidR="00634391" w:rsidRDefault="0063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OpenSymbol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BC29" w14:textId="77777777" w:rsidR="001A4228" w:rsidRDefault="00000000">
    <w:pPr>
      <w:spacing w:after="0" w:line="259" w:lineRule="auto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DFE16BC" w14:textId="77777777" w:rsidR="001A4228" w:rsidRDefault="00000000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3283" w14:textId="77777777" w:rsidR="001A4228" w:rsidRDefault="00000000">
    <w:pPr>
      <w:spacing w:after="0" w:line="259" w:lineRule="auto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DD2A2C4" w14:textId="77777777" w:rsidR="001A4228" w:rsidRDefault="00000000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F73C" w14:textId="77777777" w:rsidR="001A4228" w:rsidRDefault="00000000">
    <w:pPr>
      <w:spacing w:after="0" w:line="259" w:lineRule="auto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921975C" w14:textId="77777777" w:rsidR="001A4228" w:rsidRDefault="00000000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E8CA" w14:textId="77777777" w:rsidR="00634391" w:rsidRDefault="00634391">
      <w:pPr>
        <w:spacing w:after="0" w:line="240" w:lineRule="auto"/>
      </w:pPr>
      <w:r>
        <w:separator/>
      </w:r>
    </w:p>
  </w:footnote>
  <w:footnote w:type="continuationSeparator" w:id="0">
    <w:p w14:paraId="0A5FDD1C" w14:textId="77777777" w:rsidR="00634391" w:rsidRDefault="0063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61A6"/>
    <w:multiLevelType w:val="hybridMultilevel"/>
    <w:tmpl w:val="88BE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407"/>
    <w:multiLevelType w:val="hybridMultilevel"/>
    <w:tmpl w:val="941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0779"/>
    <w:multiLevelType w:val="hybridMultilevel"/>
    <w:tmpl w:val="A5EE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75E7"/>
    <w:multiLevelType w:val="hybridMultilevel"/>
    <w:tmpl w:val="F4667EC2"/>
    <w:lvl w:ilvl="0" w:tplc="35D210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A37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9A50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9604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461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A5C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6A23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84D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A0F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184CAC"/>
    <w:multiLevelType w:val="hybridMultilevel"/>
    <w:tmpl w:val="619A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E0296"/>
    <w:multiLevelType w:val="hybridMultilevel"/>
    <w:tmpl w:val="92DC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745931">
    <w:abstractNumId w:val="3"/>
  </w:num>
  <w:num w:numId="2" w16cid:durableId="89794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74615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54374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3177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7221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E5766"/>
    <w:rsid w:val="000F2481"/>
    <w:rsid w:val="00125CE9"/>
    <w:rsid w:val="001A4228"/>
    <w:rsid w:val="001A5288"/>
    <w:rsid w:val="001D6A40"/>
    <w:rsid w:val="00203366"/>
    <w:rsid w:val="00245739"/>
    <w:rsid w:val="003A2E58"/>
    <w:rsid w:val="00410D78"/>
    <w:rsid w:val="004F40C6"/>
    <w:rsid w:val="005F321C"/>
    <w:rsid w:val="00634391"/>
    <w:rsid w:val="006F1FB9"/>
    <w:rsid w:val="007343D6"/>
    <w:rsid w:val="007A2326"/>
    <w:rsid w:val="007E5766"/>
    <w:rsid w:val="00877BD7"/>
    <w:rsid w:val="008E25B2"/>
    <w:rsid w:val="009740DC"/>
    <w:rsid w:val="009B25F3"/>
    <w:rsid w:val="00A367DC"/>
    <w:rsid w:val="00A53749"/>
    <w:rsid w:val="00A54525"/>
    <w:rsid w:val="00B24685"/>
    <w:rsid w:val="00BD7834"/>
    <w:rsid w:val="00D45344"/>
    <w:rsid w:val="00D5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387F"/>
  <w15:docId w15:val="{E6A797D0-F6DB-4A1A-AE46-D9FBB025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25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rsid w:val="009B25F3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9B25F3"/>
  </w:style>
  <w:style w:type="paragraph" w:styleId="12">
    <w:name w:val="toc 1"/>
    <w:hidden/>
    <w:rsid w:val="009B25F3"/>
    <w:pPr>
      <w:spacing w:after="162" w:line="259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rsid w:val="009B25F3"/>
    <w:pPr>
      <w:spacing w:after="130" w:line="259" w:lineRule="auto"/>
      <w:ind w:left="231" w:right="23" w:hanging="10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toc 3"/>
    <w:hidden/>
    <w:rsid w:val="009B25F3"/>
    <w:pPr>
      <w:spacing w:after="125" w:line="259" w:lineRule="auto"/>
      <w:ind w:left="454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9B25F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c"/>
    <w:uiPriority w:val="39"/>
    <w:rsid w:val="008E25B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2023-09-03T10:29:00Z</dcterms:created>
  <dcterms:modified xsi:type="dcterms:W3CDTF">2023-09-22T17:45:00Z</dcterms:modified>
</cp:coreProperties>
</file>